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90DE" w14:textId="6F5B098A" w:rsidR="009677D2" w:rsidRPr="001A2770" w:rsidRDefault="009677D2" w:rsidP="009677D2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en-GB"/>
          <w14:ligatures w14:val="none"/>
        </w:rPr>
      </w:pPr>
      <w:r w:rsidRPr="001A277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en-GB"/>
          <w14:ligatures w14:val="none"/>
        </w:rPr>
        <w:t>ANEXA NR. 2</w:t>
      </w:r>
    </w:p>
    <w:p w14:paraId="0C7FD3D4" w14:textId="77777777" w:rsidR="009677D2" w:rsidRDefault="009677D2" w:rsidP="009677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48379DF9" w14:textId="2A2C9C95" w:rsidR="00A643D1" w:rsidRPr="009677D2" w:rsidRDefault="00A643D1" w:rsidP="00A64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9677D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 xml:space="preserve">Formular de </w:t>
      </w:r>
      <w:proofErr w:type="spellStart"/>
      <w:r w:rsidRPr="009677D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înscriere</w:t>
      </w:r>
      <w:proofErr w:type="spellEnd"/>
      <w:r w:rsidRPr="009677D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br/>
        <w:t xml:space="preserve">  </w:t>
      </w:r>
    </w:p>
    <w:p w14:paraId="2D9F2D42" w14:textId="7EE66A12" w:rsidR="00B917F8" w:rsidRDefault="00A643D1" w:rsidP="009677D2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 </w:t>
      </w:r>
    </w:p>
    <w:p w14:paraId="18B4346C" w14:textId="2676C1B0" w:rsidR="00A643D1" w:rsidRPr="00712443" w:rsidRDefault="00B917F8" w:rsidP="009677D2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  </w:t>
      </w:r>
      <w:r w:rsidR="00A643D1"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A643D1"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Autoritatea</w:t>
      </w:r>
      <w:proofErr w:type="spellEnd"/>
      <w:r w:rsidR="00A643D1"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A643D1"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sau</w:t>
      </w:r>
      <w:proofErr w:type="spellEnd"/>
      <w:r w:rsidR="00A643D1"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A643D1"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instituţia</w:t>
      </w:r>
      <w:proofErr w:type="spellEnd"/>
      <w:r w:rsidR="00A643D1"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A643D1"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publică</w:t>
      </w:r>
      <w:proofErr w:type="spellEnd"/>
      <w:r w:rsidR="00A643D1"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14:paraId="7AF16386" w14:textId="77777777" w:rsidR="0005243A" w:rsidRPr="00712443" w:rsidRDefault="0005243A" w:rsidP="00A643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544BDA57" w14:textId="77777777" w:rsidR="00A643D1" w:rsidRPr="00712443" w:rsidRDefault="00A643D1" w:rsidP="009677D2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   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Funcţia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solicitată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:  </w:t>
      </w:r>
    </w:p>
    <w:p w14:paraId="7D0423E7" w14:textId="77777777" w:rsidR="00A643D1" w:rsidRPr="00712443" w:rsidRDefault="00A643D1" w:rsidP="009677D2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    Data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organizării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concursului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proba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scrisă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şi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/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sau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proba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practică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după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caz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br/>
        <w:t xml:space="preserve">  </w:t>
      </w:r>
    </w:p>
    <w:p w14:paraId="22E24F21" w14:textId="77777777" w:rsidR="00A643D1" w:rsidRPr="00712443" w:rsidRDefault="00A643D1" w:rsidP="009677D2">
      <w:pPr>
        <w:spacing w:after="0" w:line="240" w:lineRule="auto"/>
        <w:ind w:left="-284" w:hanging="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   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Numele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şi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prenumele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candidatului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:  </w:t>
      </w:r>
    </w:p>
    <w:p w14:paraId="4DF757AA" w14:textId="77777777" w:rsidR="0005243A" w:rsidRPr="00712443" w:rsidRDefault="00A643D1" w:rsidP="009677D2">
      <w:pPr>
        <w:spacing w:after="0" w:line="240" w:lineRule="auto"/>
        <w:ind w:left="-567" w:right="-30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   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Datele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contact ale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candidatului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(Se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utilizează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pentru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comunicarea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cu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privire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05243A"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</w:p>
    <w:p w14:paraId="5F02625A" w14:textId="45B2AA28" w:rsidR="00A643D1" w:rsidRPr="00712443" w:rsidRDefault="0005243A" w:rsidP="009677D2">
      <w:pPr>
        <w:spacing w:after="0" w:line="240" w:lineRule="auto"/>
        <w:ind w:left="-567" w:right="-4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   </w:t>
      </w:r>
      <w:r w:rsidR="00A643D1"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la concurs.):  </w:t>
      </w:r>
    </w:p>
    <w:p w14:paraId="79840DD4" w14:textId="589C6664" w:rsidR="00A643D1" w:rsidRPr="00712443" w:rsidRDefault="00A643D1" w:rsidP="009677D2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    </w:t>
      </w:r>
      <w:r w:rsidR="00B917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 </w:t>
      </w:r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Adresa:  </w:t>
      </w:r>
    </w:p>
    <w:p w14:paraId="5A1376E0" w14:textId="77777777" w:rsidR="00A643D1" w:rsidRPr="00712443" w:rsidRDefault="00A643D1" w:rsidP="009677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    E-mail:  </w:t>
      </w:r>
    </w:p>
    <w:p w14:paraId="5917A079" w14:textId="77777777" w:rsidR="00B917F8" w:rsidRDefault="00A643D1" w:rsidP="009677D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    </w:t>
      </w:r>
      <w:proofErr w:type="spellStart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Telefon</w:t>
      </w:r>
      <w:proofErr w:type="spellEnd"/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:  </w:t>
      </w:r>
    </w:p>
    <w:p w14:paraId="0430196D" w14:textId="77777777" w:rsidR="00B917F8" w:rsidRDefault="00B917F8" w:rsidP="00B917F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2194E7D3" w14:textId="1FA0A6D7" w:rsidR="00B917F8" w:rsidRDefault="00B917F8" w:rsidP="009677D2">
      <w:pPr>
        <w:spacing w:after="0" w:line="240" w:lineRule="auto"/>
        <w:ind w:left="-426" w:right="-16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 </w:t>
      </w:r>
      <w:proofErr w:type="spellStart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Anexez</w:t>
      </w:r>
      <w:proofErr w:type="spellEnd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prezentei</w:t>
      </w:r>
      <w:proofErr w:type="spellEnd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cereri</w:t>
      </w:r>
      <w:proofErr w:type="spellEnd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dosarul</w:t>
      </w:r>
      <w:proofErr w:type="spellEnd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cu </w:t>
      </w:r>
      <w:proofErr w:type="spellStart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actele</w:t>
      </w:r>
      <w:proofErr w:type="spellEnd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solicitate.  </w:t>
      </w:r>
    </w:p>
    <w:p w14:paraId="176EBBA9" w14:textId="73148C1C" w:rsidR="00A643D1" w:rsidRPr="0005243A" w:rsidRDefault="00B917F8" w:rsidP="009677D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 </w:t>
      </w:r>
      <w:proofErr w:type="spellStart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Menţionez</w:t>
      </w:r>
      <w:proofErr w:type="spellEnd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că</w:t>
      </w:r>
      <w:proofErr w:type="spellEnd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am </w:t>
      </w:r>
      <w:proofErr w:type="spellStart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luat</w:t>
      </w:r>
      <w:proofErr w:type="spellEnd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cunoştinţă</w:t>
      </w:r>
      <w:proofErr w:type="spellEnd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condiţiile</w:t>
      </w:r>
      <w:proofErr w:type="spellEnd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desfăşurare</w:t>
      </w:r>
      <w:proofErr w:type="spellEnd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 </w:t>
      </w:r>
      <w:proofErr w:type="spellStart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concursului</w:t>
      </w:r>
      <w:proofErr w:type="spellEnd"/>
      <w:r w:rsidR="00A643D1"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.  </w:t>
      </w:r>
    </w:p>
    <w:p w14:paraId="0E21F20D" w14:textId="797ABCA7" w:rsidR="00A643D1" w:rsidRPr="0005243A" w:rsidRDefault="00A643D1" w:rsidP="009677D2">
      <w:pPr>
        <w:spacing w:after="0" w:line="240" w:lineRule="auto"/>
        <w:ind w:left="-284" w:right="-164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B917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   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Cunoscând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prevederile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art. 4 </w:t>
      </w:r>
      <w:hyperlink r:id="rId4" w:history="1">
        <w:r w:rsidRPr="0005243A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eastAsia="en-GB"/>
            <w14:ligatures w14:val="none"/>
          </w:rPr>
          <w:t>pct. 2</w:t>
        </w:r>
      </w:hyperlink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şi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hyperlink r:id="rId5" w:history="1">
        <w:r w:rsidRPr="0005243A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eastAsia="en-GB"/>
            <w14:ligatures w14:val="none"/>
          </w:rPr>
          <w:t>11</w:t>
        </w:r>
      </w:hyperlink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şi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art. 6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alin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. (1) </w:t>
      </w:r>
      <w:hyperlink r:id="rId6" w:history="1">
        <w:r w:rsidRPr="0005243A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eastAsia="en-GB"/>
            <w14:ligatures w14:val="none"/>
          </w:rPr>
          <w:t>lit. a)</w:t>
        </w:r>
      </w:hyperlink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din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Regulamentul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(UE) </w:t>
      </w:r>
      <w:r w:rsidR="00B917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2016/679 al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Parlamentului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European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şi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al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Consiliului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din 27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aprilie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2016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privind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protecţia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9677D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persoanelor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fizice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ceea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ce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priveşte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prelucrarea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datelor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cu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caracter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personal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şi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privind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libera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circulaţie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acestor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date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şi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abrogare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Directivei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hyperlink r:id="rId7" w:history="1">
        <w:r w:rsidRPr="0005243A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lang w:eastAsia="en-GB"/>
            <w14:ligatures w14:val="none"/>
          </w:rPr>
          <w:t>95/46/CE</w:t>
        </w:r>
      </w:hyperlink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(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Regulamentul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general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privind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protecţia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datelor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),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ceea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ce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priveşte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consimţământul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cu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privire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la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prelucrarea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datelor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cu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caracter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personal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declar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următoarele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:  </w:t>
      </w:r>
    </w:p>
    <w:p w14:paraId="474FA447" w14:textId="77777777" w:rsidR="00A643D1" w:rsidRPr="0005243A" w:rsidRDefault="00A643D1" w:rsidP="009677D2">
      <w:pPr>
        <w:spacing w:after="0" w:line="240" w:lineRule="auto"/>
        <w:ind w:left="-142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   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Îmi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exprim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consimţământul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□  </w:t>
      </w:r>
    </w:p>
    <w:p w14:paraId="555E238A" w14:textId="77777777" w:rsidR="00A643D1" w:rsidRPr="0005243A" w:rsidRDefault="00A643D1" w:rsidP="009677D2">
      <w:pPr>
        <w:spacing w:after="0" w:line="240" w:lineRule="auto"/>
        <w:ind w:left="-142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    Nu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îmi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exprim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consimţământul</w:t>
      </w:r>
      <w:proofErr w:type="spellEnd"/>
      <w:r w:rsidRPr="000524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□  </w:t>
      </w:r>
    </w:p>
    <w:p w14:paraId="1786469E" w14:textId="3EE389D3" w:rsidR="00A643D1" w:rsidRPr="00806131" w:rsidRDefault="00A643D1" w:rsidP="009677D2">
      <w:pPr>
        <w:spacing w:after="0" w:line="240" w:lineRule="auto"/>
        <w:ind w:left="-284" w:right="-30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cu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privire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la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transmiterea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informaţiilor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şi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documentelor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inclusiv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date cu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caracter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personal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necesare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îndeplinirii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atribuţiilor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membrilor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comisiei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concurs,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membrilor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comisiei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de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soluţionare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contestaţiilor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şi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ale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secretarului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, </w:t>
      </w:r>
      <w:proofErr w:type="spellStart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în</w:t>
      </w:r>
      <w:proofErr w:type="spellEnd"/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format electronic.  </w:t>
      </w:r>
    </w:p>
    <w:p w14:paraId="7B2114FC" w14:textId="0FD600BE" w:rsidR="00A643D1" w:rsidRPr="00712443" w:rsidRDefault="00A643D1" w:rsidP="00B917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8061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    </w:t>
      </w:r>
    </w:p>
    <w:p w14:paraId="0A1564D4" w14:textId="25F87E85" w:rsidR="00A643D1" w:rsidRPr="00B917F8" w:rsidRDefault="00A643D1" w:rsidP="00B917F8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7124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tbl>
      <w:tblPr>
        <w:tblW w:w="35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</w:tblGrid>
      <w:tr w:rsidR="0005243A" w:rsidRPr="00A643D1" w14:paraId="05D50E16" w14:textId="77777777" w:rsidTr="0005243A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9D076" w14:textId="77777777" w:rsidR="0005243A" w:rsidRPr="00A643D1" w:rsidRDefault="0005243A" w:rsidP="00A643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</w:tbl>
    <w:p w14:paraId="278569CE" w14:textId="4D1C79E5" w:rsidR="005158AF" w:rsidRPr="0005243A" w:rsidRDefault="009677D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5243A">
        <w:rPr>
          <w:rFonts w:ascii="Times New Roman" w:hAnsi="Times New Roman" w:cs="Times New Roman"/>
          <w:sz w:val="28"/>
          <w:szCs w:val="28"/>
        </w:rPr>
        <w:t xml:space="preserve"> </w:t>
      </w:r>
      <w:r w:rsidR="0005243A" w:rsidRPr="0005243A">
        <w:rPr>
          <w:rFonts w:ascii="Times New Roman" w:hAnsi="Times New Roman" w:cs="Times New Roman"/>
          <w:sz w:val="28"/>
          <w:szCs w:val="28"/>
        </w:rPr>
        <w:t>Data</w:t>
      </w:r>
      <w:r w:rsidR="0005243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4212A19" w14:textId="6CC67C61" w:rsidR="0005243A" w:rsidRPr="0005243A" w:rsidRDefault="00967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52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43A" w:rsidRPr="0005243A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="0005243A">
        <w:rPr>
          <w:rFonts w:ascii="Times New Roman" w:hAnsi="Times New Roman" w:cs="Times New Roman"/>
          <w:sz w:val="28"/>
          <w:szCs w:val="28"/>
        </w:rPr>
        <w:t>:</w:t>
      </w:r>
    </w:p>
    <w:sectPr w:rsidR="0005243A" w:rsidRPr="0005243A" w:rsidSect="0005243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CD"/>
    <w:rsid w:val="0005243A"/>
    <w:rsid w:val="001A2770"/>
    <w:rsid w:val="003851CD"/>
    <w:rsid w:val="005158AF"/>
    <w:rsid w:val="006E48EB"/>
    <w:rsid w:val="00712443"/>
    <w:rsid w:val="00806131"/>
    <w:rsid w:val="008C3D8B"/>
    <w:rsid w:val="009677D2"/>
    <w:rsid w:val="00A643D1"/>
    <w:rsid w:val="00B917F8"/>
    <w:rsid w:val="00DA274F"/>
    <w:rsid w:val="00D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9600"/>
  <w15:chartTrackingRefBased/>
  <w15:docId w15:val="{C6001778-FB4A-4E4B-8CF6-3A1690BF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1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1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1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1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ct:3668907%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1068075%2094669794" TargetMode="External"/><Relationship Id="rId5" Type="http://schemas.openxmlformats.org/officeDocument/2006/relationships/hyperlink" Target="act:1068075%2094669759" TargetMode="External"/><Relationship Id="rId4" Type="http://schemas.openxmlformats.org/officeDocument/2006/relationships/hyperlink" Target="act:1068075%20946697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Tismanaru Cristian G</dc:creator>
  <cp:keywords/>
  <dc:description/>
  <cp:lastModifiedBy>Tismanaru Cristian G</cp:lastModifiedBy>
  <cp:revision>6</cp:revision>
  <dcterms:created xsi:type="dcterms:W3CDTF">2026-05-05T07:10:00Z</dcterms:created>
  <dcterms:modified xsi:type="dcterms:W3CDTF">2026-05-14T06:04:00Z</dcterms:modified>
</cp:coreProperties>
</file>